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4084A" w14:textId="77777777" w:rsidR="00D62728" w:rsidRPr="002D77A9" w:rsidRDefault="002D77A9" w:rsidP="002D77A9">
      <w:pPr>
        <w:jc w:val="center"/>
        <w:rPr>
          <w:sz w:val="32"/>
          <w:szCs w:val="32"/>
        </w:rPr>
      </w:pPr>
      <w:r w:rsidRPr="002D77A9">
        <w:rPr>
          <w:sz w:val="32"/>
          <w:szCs w:val="32"/>
        </w:rPr>
        <w:t>Announcements for Examination and Test Dates</w:t>
      </w:r>
    </w:p>
    <w:p w14:paraId="64A4084C" w14:textId="2811C7D9" w:rsidR="002D77A9" w:rsidRDefault="002D77A9" w:rsidP="000C1339">
      <w:pPr>
        <w:jc w:val="center"/>
        <w:rPr>
          <w:sz w:val="32"/>
          <w:szCs w:val="32"/>
        </w:rPr>
      </w:pPr>
      <w:r w:rsidRPr="002D77A9">
        <w:rPr>
          <w:sz w:val="32"/>
          <w:szCs w:val="32"/>
        </w:rPr>
        <w:t xml:space="preserve">SAT I: Reasoning Test </w:t>
      </w:r>
    </w:p>
    <w:p w14:paraId="0E19A8F3" w14:textId="470D7328" w:rsidR="00D94D64" w:rsidRPr="00D94D64" w:rsidRDefault="00D94D64" w:rsidP="00D94D6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 xml:space="preserve">                                      </w:t>
      </w:r>
      <w:r w:rsidRPr="00D94D64">
        <w:rPr>
          <w:rFonts w:ascii="Arial" w:eastAsia="Times New Roman" w:hAnsi="Arial" w:cs="Arial"/>
          <w:color w:val="202124"/>
          <w:sz w:val="24"/>
          <w:szCs w:val="24"/>
        </w:rPr>
        <w:t>202</w:t>
      </w:r>
      <w:r w:rsidR="00261AEB">
        <w:rPr>
          <w:rFonts w:ascii="Arial" w:eastAsia="Times New Roman" w:hAnsi="Arial" w:cs="Arial"/>
          <w:color w:val="202124"/>
          <w:sz w:val="24"/>
          <w:szCs w:val="24"/>
        </w:rPr>
        <w:t>2-2023</w:t>
      </w:r>
      <w:r w:rsidRPr="00D94D64">
        <w:rPr>
          <w:rFonts w:ascii="Arial" w:eastAsia="Times New Roman" w:hAnsi="Arial" w:cs="Arial"/>
          <w:color w:val="202124"/>
          <w:sz w:val="24"/>
          <w:szCs w:val="24"/>
        </w:rPr>
        <w:t xml:space="preserve"> SAT Test Dates &amp; Registration Deadlines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7"/>
        <w:gridCol w:w="306"/>
        <w:gridCol w:w="306"/>
      </w:tblGrid>
      <w:tr w:rsidR="00D94D64" w:rsidRPr="00D94D64" w14:paraId="469A1A4E" w14:textId="77777777" w:rsidTr="00D94D64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</w:tcPr>
          <w:p w14:paraId="0973296E" w14:textId="3CE6AD0E" w:rsidR="00D94D64" w:rsidRPr="00D94D64" w:rsidRDefault="00D94D64" w:rsidP="00D94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2090873" w14:textId="44D162C6" w:rsidR="00D94D64" w:rsidRPr="00D94D64" w:rsidRDefault="00D94D64" w:rsidP="00D94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95F30D" w14:textId="0166C826" w:rsidR="00D94D64" w:rsidRPr="00D94D64" w:rsidRDefault="00D94D64" w:rsidP="00D94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</w:tr>
      <w:tr w:rsidR="00D94D64" w:rsidRPr="00D94D64" w14:paraId="5088EE78" w14:textId="77777777" w:rsidTr="00D94D64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</w:tcPr>
          <w:tbl>
            <w:tblPr>
              <w:tblW w:w="95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4"/>
              <w:gridCol w:w="2440"/>
              <w:gridCol w:w="2627"/>
              <w:gridCol w:w="2916"/>
            </w:tblGrid>
            <w:tr w:rsidR="00D94D64" w:rsidRPr="00D94D64" w14:paraId="2E04FFD9" w14:textId="77777777" w:rsidTr="00D94D64">
              <w:tc>
                <w:tcPr>
                  <w:tcW w:w="0" w:type="auto"/>
                  <w:tcMar>
                    <w:top w:w="30" w:type="dxa"/>
                    <w:left w:w="165" w:type="dxa"/>
                    <w:bottom w:w="15" w:type="dxa"/>
                    <w:right w:w="165" w:type="dxa"/>
                  </w:tcMar>
                  <w:vAlign w:val="center"/>
                  <w:hideMark/>
                </w:tcPr>
                <w:p w14:paraId="5A517195" w14:textId="77777777" w:rsidR="00D94D64" w:rsidRPr="00D94D64" w:rsidRDefault="00D94D64" w:rsidP="00D94D64">
                  <w:pPr>
                    <w:spacing w:after="28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Test Date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65" w:type="dxa"/>
                    <w:bottom w:w="15" w:type="dxa"/>
                    <w:right w:w="165" w:type="dxa"/>
                  </w:tcMar>
                  <w:vAlign w:val="center"/>
                  <w:hideMark/>
                </w:tcPr>
                <w:p w14:paraId="017F5353" w14:textId="77777777" w:rsidR="00D94D64" w:rsidRPr="00D94D64" w:rsidRDefault="00D94D64" w:rsidP="00D94D64">
                  <w:pPr>
                    <w:spacing w:after="28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Normal Deadline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65" w:type="dxa"/>
                    <w:bottom w:w="15" w:type="dxa"/>
                    <w:right w:w="165" w:type="dxa"/>
                  </w:tcMar>
                  <w:vAlign w:val="center"/>
                  <w:hideMark/>
                </w:tcPr>
                <w:p w14:paraId="0CAC43BD" w14:textId="77777777" w:rsidR="00D94D64" w:rsidRPr="00D94D64" w:rsidRDefault="00D94D64" w:rsidP="00D94D64">
                  <w:pPr>
                    <w:spacing w:after="28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Late Registration*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65" w:type="dxa"/>
                    <w:bottom w:w="15" w:type="dxa"/>
                    <w:right w:w="165" w:type="dxa"/>
                  </w:tcMar>
                  <w:vAlign w:val="center"/>
                  <w:hideMark/>
                </w:tcPr>
                <w:p w14:paraId="47AF600F" w14:textId="77777777" w:rsidR="00D94D64" w:rsidRPr="00D94D64" w:rsidRDefault="00D94D64" w:rsidP="00D94D64">
                  <w:pPr>
                    <w:spacing w:after="28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D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Online Score Release</w:t>
                  </w:r>
                </w:p>
              </w:tc>
            </w:tr>
            <w:tr w:rsidR="00D94D64" w:rsidRPr="00D94D64" w14:paraId="1B996083" w14:textId="77777777" w:rsidTr="00D94D64">
              <w:tc>
                <w:tcPr>
                  <w:tcW w:w="0" w:type="auto"/>
                  <w:shd w:val="clear" w:color="auto" w:fill="F7F7F7"/>
                  <w:tcMar>
                    <w:top w:w="30" w:type="dxa"/>
                    <w:left w:w="165" w:type="dxa"/>
                    <w:bottom w:w="15" w:type="dxa"/>
                    <w:right w:w="165" w:type="dxa"/>
                  </w:tcMar>
                  <w:vAlign w:val="center"/>
                </w:tcPr>
                <w:p w14:paraId="10D7E248" w14:textId="18E28F72" w:rsidR="00D94D64" w:rsidRPr="00D94D64" w:rsidRDefault="00D94D64" w:rsidP="00D94D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7F7F7"/>
                  <w:tcMar>
                    <w:top w:w="30" w:type="dxa"/>
                    <w:left w:w="165" w:type="dxa"/>
                    <w:bottom w:w="15" w:type="dxa"/>
                    <w:right w:w="165" w:type="dxa"/>
                  </w:tcMar>
                  <w:vAlign w:val="center"/>
                </w:tcPr>
                <w:p w14:paraId="45108B58" w14:textId="01F115EB" w:rsidR="00D94D64" w:rsidRPr="00D94D64" w:rsidRDefault="00D94D64" w:rsidP="00D94D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7F7F7"/>
                  <w:tcMar>
                    <w:top w:w="30" w:type="dxa"/>
                    <w:left w:w="165" w:type="dxa"/>
                    <w:bottom w:w="15" w:type="dxa"/>
                    <w:right w:w="165" w:type="dxa"/>
                  </w:tcMar>
                  <w:vAlign w:val="center"/>
                </w:tcPr>
                <w:p w14:paraId="26BE88BC" w14:textId="06B5A7C0" w:rsidR="00D94D64" w:rsidRPr="00D94D64" w:rsidRDefault="00D94D64" w:rsidP="00D94D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7F7F7"/>
                  <w:tcMar>
                    <w:top w:w="30" w:type="dxa"/>
                    <w:left w:w="165" w:type="dxa"/>
                    <w:bottom w:w="15" w:type="dxa"/>
                    <w:right w:w="165" w:type="dxa"/>
                  </w:tcMar>
                  <w:vAlign w:val="center"/>
                </w:tcPr>
                <w:p w14:paraId="76905EFF" w14:textId="2FC72A7C" w:rsidR="00D94D64" w:rsidRPr="00D94D64" w:rsidRDefault="00D94D64" w:rsidP="00D94D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4D64" w:rsidRPr="00D94D64" w14:paraId="17399A77" w14:textId="77777777" w:rsidTr="00D94D64">
              <w:tc>
                <w:tcPr>
                  <w:tcW w:w="0" w:type="auto"/>
                  <w:tcMar>
                    <w:top w:w="30" w:type="dxa"/>
                    <w:left w:w="165" w:type="dxa"/>
                    <w:bottom w:w="15" w:type="dxa"/>
                    <w:right w:w="165" w:type="dxa"/>
                  </w:tcMar>
                  <w:vAlign w:val="center"/>
                </w:tcPr>
                <w:p w14:paraId="66184F70" w14:textId="53C62801" w:rsidR="00D94D64" w:rsidRPr="00D94D64" w:rsidRDefault="00D94D64" w:rsidP="00D94D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65" w:type="dxa"/>
                    <w:bottom w:w="15" w:type="dxa"/>
                    <w:right w:w="165" w:type="dxa"/>
                  </w:tcMar>
                  <w:vAlign w:val="center"/>
                </w:tcPr>
                <w:p w14:paraId="4DAC7153" w14:textId="617800DE" w:rsidR="00D94D64" w:rsidRPr="00D94D64" w:rsidRDefault="00D94D64" w:rsidP="00D94D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65" w:type="dxa"/>
                    <w:bottom w:w="15" w:type="dxa"/>
                    <w:right w:w="165" w:type="dxa"/>
                  </w:tcMar>
                  <w:vAlign w:val="center"/>
                </w:tcPr>
                <w:p w14:paraId="6B845DBC" w14:textId="620E8101" w:rsidR="00D94D64" w:rsidRPr="00D94D64" w:rsidRDefault="00D94D64" w:rsidP="00D94D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65" w:type="dxa"/>
                    <w:bottom w:w="15" w:type="dxa"/>
                    <w:right w:w="165" w:type="dxa"/>
                  </w:tcMar>
                  <w:vAlign w:val="center"/>
                </w:tcPr>
                <w:p w14:paraId="500CD44E" w14:textId="46A5CF4C" w:rsidR="00D94D64" w:rsidRPr="00D94D64" w:rsidRDefault="00D94D64" w:rsidP="00D94D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5CE5148" w14:textId="3643FE0D" w:rsidR="00D94D64" w:rsidRDefault="00D94D64" w:rsidP="00D94D64">
            <w:pPr>
              <w:shd w:val="clear" w:color="auto" w:fill="FFFFFF"/>
              <w:spacing w:after="288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August 2</w:t>
            </w:r>
            <w:r w:rsidR="00261AE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  <w:r w:rsidRPr="00D94D6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July </w:t>
            </w:r>
            <w:r w:rsidR="00261AE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          A</w:t>
            </w:r>
            <w:r w:rsidR="00261AE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ug 16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         </w:t>
            </w:r>
            <w:r w:rsidR="00261AE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September 10</w:t>
            </w:r>
          </w:p>
          <w:p w14:paraId="25DCDF48" w14:textId="09C41E1E" w:rsidR="00D94D64" w:rsidRDefault="00D94D64" w:rsidP="00D94D64">
            <w:pPr>
              <w:shd w:val="clear" w:color="auto" w:fill="FFFFFF"/>
              <w:spacing w:after="288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October </w:t>
            </w:r>
            <w:r w:rsidR="00261AE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Sept. </w:t>
            </w:r>
            <w:r w:rsidR="00261AE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          Sept. 2</w:t>
            </w:r>
            <w:r w:rsidR="00261AE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                October 15</w:t>
            </w:r>
          </w:p>
          <w:p w14:paraId="5E7CD2DF" w14:textId="751B5467" w:rsidR="00D94D64" w:rsidRDefault="00D94D64" w:rsidP="00D94D64">
            <w:pPr>
              <w:shd w:val="clear" w:color="auto" w:fill="FFFFFF"/>
              <w:spacing w:after="288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November </w:t>
            </w:r>
            <w:r w:rsidR="00261AE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Oct. </w:t>
            </w:r>
            <w:r w:rsidR="00261AE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           Oct 2</w:t>
            </w:r>
            <w:r w:rsidR="00261AE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                   November 19</w:t>
            </w:r>
          </w:p>
          <w:p w14:paraId="57E1E97D" w14:textId="42ABE5FE" w:rsidR="00D94D64" w:rsidRDefault="00D94D64" w:rsidP="00D94D64">
            <w:pPr>
              <w:shd w:val="clear" w:color="auto" w:fill="FFFFFF"/>
              <w:spacing w:after="288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December </w:t>
            </w:r>
            <w:r w:rsidR="00261AEB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Nov. </w:t>
            </w:r>
            <w:r w:rsidR="00E53B8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           Nov. 2</w:t>
            </w:r>
            <w:r w:rsidR="00E53B8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                December 17</w:t>
            </w:r>
          </w:p>
          <w:p w14:paraId="377F4B91" w14:textId="6E0F6456" w:rsidR="00D94D64" w:rsidRDefault="00D94D64" w:rsidP="00D94D64">
            <w:pPr>
              <w:shd w:val="clear" w:color="auto" w:fill="FFFFFF"/>
              <w:spacing w:after="288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March 1</w:t>
            </w:r>
            <w:r w:rsidR="00E53B8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</w:t>
            </w:r>
            <w:r w:rsidR="00E53B8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Feb 1</w:t>
            </w:r>
            <w:r w:rsidR="00E53B8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      </w:t>
            </w:r>
            <w:r w:rsidR="00E53B8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</w:t>
            </w:r>
            <w:r w:rsidR="00E53B8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Feb 28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                  </w:t>
            </w:r>
            <w:r w:rsidR="00E53B8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March 22</w:t>
            </w:r>
          </w:p>
          <w:p w14:paraId="2C171A04" w14:textId="7F1F47B8" w:rsidR="00D94D64" w:rsidRDefault="00D94D64" w:rsidP="00D94D64">
            <w:pPr>
              <w:shd w:val="clear" w:color="auto" w:fill="FFFFFF"/>
              <w:spacing w:after="288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May </w:t>
            </w:r>
            <w:r w:rsidR="00E53B8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Apr. </w:t>
            </w:r>
            <w:r w:rsidR="00E53B8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            Apr. </w:t>
            </w:r>
            <w:r w:rsidR="00E53B8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45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              </w:t>
            </w:r>
            <w:r w:rsidR="00E53B8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May 20</w:t>
            </w:r>
          </w:p>
          <w:p w14:paraId="48A0F375" w14:textId="05CF1EAC" w:rsidR="00D94D64" w:rsidRPr="00D94D64" w:rsidRDefault="00D94D64" w:rsidP="00D94D64">
            <w:pPr>
              <w:shd w:val="clear" w:color="auto" w:fill="FFFFFF"/>
              <w:spacing w:after="288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June </w:t>
            </w:r>
            <w:r w:rsidR="00E53B8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May </w:t>
            </w:r>
            <w:r w:rsidR="00E53B8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              May 2</w:t>
            </w:r>
            <w:r w:rsidR="00E53B8C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                 June 17</w:t>
            </w:r>
          </w:p>
          <w:p w14:paraId="20F00159" w14:textId="54C52EA9" w:rsidR="00D94D64" w:rsidRPr="00D94D64" w:rsidRDefault="00D94D64" w:rsidP="00D9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2707319" w14:textId="683C7479" w:rsidR="00D94D64" w:rsidRPr="00D94D64" w:rsidRDefault="00D94D64" w:rsidP="00D9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EFC4FAA" w14:textId="5F5508E2" w:rsidR="00D94D64" w:rsidRPr="00D94D64" w:rsidRDefault="00D94D64" w:rsidP="00D9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D64" w:rsidRPr="00D94D64" w14:paraId="232B5BF1" w14:textId="77777777" w:rsidTr="00D94D64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</w:tcPr>
          <w:p w14:paraId="303156E6" w14:textId="78862389" w:rsidR="00D94D64" w:rsidRPr="00D94D64" w:rsidRDefault="00D94D64" w:rsidP="00D9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FDF7F35" w14:textId="7D747A56" w:rsidR="00D94D64" w:rsidRPr="00D94D64" w:rsidRDefault="00D94D64" w:rsidP="00D9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C20034C" w14:textId="57EEC125" w:rsidR="00D94D64" w:rsidRPr="00D94D64" w:rsidRDefault="00D94D64" w:rsidP="00D9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D64" w:rsidRPr="00D94D64" w14:paraId="6FAEF6AF" w14:textId="77777777" w:rsidTr="00D94D64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</w:tcPr>
          <w:p w14:paraId="51730497" w14:textId="36D652D5" w:rsidR="00D94D64" w:rsidRPr="00D94D64" w:rsidRDefault="00D94D64" w:rsidP="00D9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483FF1B" w14:textId="322B011C" w:rsidR="00D94D64" w:rsidRPr="00D94D64" w:rsidRDefault="00D94D64" w:rsidP="00D9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6DE7804" w14:textId="5AC42778" w:rsidR="00D94D64" w:rsidRPr="00D94D64" w:rsidRDefault="00D94D64" w:rsidP="00D9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D64" w:rsidRPr="00D94D64" w14:paraId="2226C359" w14:textId="77777777" w:rsidTr="00D94D64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</w:tcPr>
          <w:p w14:paraId="263A917C" w14:textId="4BA3E4A4" w:rsidR="00D94D64" w:rsidRPr="00D94D64" w:rsidRDefault="00D94D64" w:rsidP="00D9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FEC09E8" w14:textId="1686C799" w:rsidR="00D94D64" w:rsidRPr="00D94D64" w:rsidRDefault="00D94D64" w:rsidP="00D9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D44C42E" w14:textId="5734900B" w:rsidR="00D94D64" w:rsidRPr="00D94D64" w:rsidRDefault="00D94D64" w:rsidP="00D9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481942" w14:textId="2B0001FB" w:rsidR="00195E26" w:rsidRDefault="00195E26" w:rsidP="002D77A9">
      <w:pPr>
        <w:rPr>
          <w:sz w:val="28"/>
          <w:szCs w:val="28"/>
        </w:rPr>
      </w:pPr>
    </w:p>
    <w:p w14:paraId="3A58C0FE" w14:textId="2ACCF22C" w:rsidR="00195E26" w:rsidRDefault="00195E26" w:rsidP="002D77A9">
      <w:pPr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hyperlink r:id="rId7" w:history="1">
        <w:r w:rsidRPr="00E6065C">
          <w:rPr>
            <w:rStyle w:val="Hyperlink"/>
            <w:sz w:val="28"/>
            <w:szCs w:val="28"/>
          </w:rPr>
          <w:t>www.collegeboard.com</w:t>
        </w:r>
      </w:hyperlink>
      <w:r>
        <w:rPr>
          <w:sz w:val="28"/>
          <w:szCs w:val="28"/>
        </w:rPr>
        <w:t xml:space="preserve"> to register.  Please include the CHS Code number of 101654, so that these scores will be added to your transcript. </w:t>
      </w:r>
    </w:p>
    <w:p w14:paraId="64A40855" w14:textId="77777777" w:rsidR="00650148" w:rsidRDefault="00650148" w:rsidP="002D77A9">
      <w:pPr>
        <w:rPr>
          <w:sz w:val="28"/>
          <w:szCs w:val="28"/>
        </w:rPr>
      </w:pPr>
    </w:p>
    <w:p w14:paraId="64A40857" w14:textId="0BF586E5" w:rsidR="00650148" w:rsidRPr="00AB5BF7" w:rsidRDefault="00650148" w:rsidP="00A94751">
      <w:pPr>
        <w:rPr>
          <w:sz w:val="28"/>
          <w:szCs w:val="28"/>
        </w:rPr>
      </w:pPr>
    </w:p>
    <w:p w14:paraId="64A40858" w14:textId="77777777" w:rsidR="002D77A9" w:rsidRPr="002D77A9" w:rsidRDefault="002D77A9" w:rsidP="002D77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2D77A9" w:rsidRPr="002D7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CC"/>
    <w:rsid w:val="000C1339"/>
    <w:rsid w:val="000F5BCC"/>
    <w:rsid w:val="0019529E"/>
    <w:rsid w:val="00195E26"/>
    <w:rsid w:val="00261AEB"/>
    <w:rsid w:val="002D77A9"/>
    <w:rsid w:val="002E53CB"/>
    <w:rsid w:val="003A218E"/>
    <w:rsid w:val="00422C7C"/>
    <w:rsid w:val="00650148"/>
    <w:rsid w:val="006E1D27"/>
    <w:rsid w:val="0072256C"/>
    <w:rsid w:val="00917505"/>
    <w:rsid w:val="00970441"/>
    <w:rsid w:val="009B1B76"/>
    <w:rsid w:val="00A94751"/>
    <w:rsid w:val="00AB5BF7"/>
    <w:rsid w:val="00BF07F8"/>
    <w:rsid w:val="00D62728"/>
    <w:rsid w:val="00D94D64"/>
    <w:rsid w:val="00E475C3"/>
    <w:rsid w:val="00E53B8C"/>
    <w:rsid w:val="00EB25F4"/>
    <w:rsid w:val="00F27866"/>
    <w:rsid w:val="00F3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084A"/>
  <w15:docId w15:val="{AC9B110F-F1CB-4310-B3C1-12799FF6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1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C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4D64"/>
    <w:rPr>
      <w:b/>
      <w:bCs/>
    </w:rPr>
  </w:style>
  <w:style w:type="character" w:styleId="Emphasis">
    <w:name w:val="Emphasis"/>
    <w:basedOn w:val="DefaultParagraphFont"/>
    <w:uiPriority w:val="20"/>
    <w:qFormat/>
    <w:rsid w:val="00D94D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7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collegeboar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15F47A8BE7E4180DD935040A03C03" ma:contentTypeVersion="13" ma:contentTypeDescription="Create a new document." ma:contentTypeScope="" ma:versionID="56666e908cb8f352b632e9139b81fbba">
  <xsd:schema xmlns:xsd="http://www.w3.org/2001/XMLSchema" xmlns:xs="http://www.w3.org/2001/XMLSchema" xmlns:p="http://schemas.microsoft.com/office/2006/metadata/properties" xmlns:ns1="http://schemas.microsoft.com/sharepoint/v3" xmlns:ns3="d180abd8-2418-4c83-9045-a703f403fa25" xmlns:ns4="16587b9f-0f34-4e1f-991a-4ed7776ab815" targetNamespace="http://schemas.microsoft.com/office/2006/metadata/properties" ma:root="true" ma:fieldsID="a71f7542e0c22d4ffddabb5b40dbf091" ns1:_="" ns3:_="" ns4:_="">
    <xsd:import namespace="http://schemas.microsoft.com/sharepoint/v3"/>
    <xsd:import namespace="d180abd8-2418-4c83-9045-a703f403fa25"/>
    <xsd:import namespace="16587b9f-0f34-4e1f-991a-4ed7776ab8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0abd8-2418-4c83-9045-a703f403f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7b9f-0f34-4e1f-991a-4ed7776ab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AE516-A821-48FE-BCCC-1948C6263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EBE25-5C47-4241-AC44-5CC0376C2568}">
  <ds:schemaRefs>
    <ds:schemaRef ds:uri="http://schemas.microsoft.com/office/infopath/2007/PartnerControls"/>
    <ds:schemaRef ds:uri="http://purl.org/dc/terms/"/>
    <ds:schemaRef ds:uri="16587b9f-0f34-4e1f-991a-4ed7776ab815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d180abd8-2418-4c83-9045-a703f403fa2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1A602D-18D4-495F-AD98-0006E40E3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0abd8-2418-4c83-9045-a703f403fa25"/>
    <ds:schemaRef ds:uri="16587b9f-0f34-4e1f-991a-4ed7776ab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Fisher, Cindy</dc:creator>
  <cp:lastModifiedBy>Fisher, Cindy</cp:lastModifiedBy>
  <cp:revision>2</cp:revision>
  <cp:lastPrinted>2021-08-02T16:58:00Z</cp:lastPrinted>
  <dcterms:created xsi:type="dcterms:W3CDTF">2022-08-03T15:20:00Z</dcterms:created>
  <dcterms:modified xsi:type="dcterms:W3CDTF">2022-08-03T15:20:00Z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0x01010017C15F47A8BE7E4180DD935040A03C03</vt:lpwstr>
  </property>
</Properties>
</file>